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8B6A7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>Alla Dirigente Scolastica</w:t>
      </w:r>
    </w:p>
    <w:p w14:paraId="2733E2DC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>I.C. “G. Bartolena” di Livorno</w:t>
      </w:r>
    </w:p>
    <w:p w14:paraId="0C92E2A0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7A0CB949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RICHIESTA RILASCIO NULLA-OSTA</w:t>
      </w:r>
    </w:p>
    <w:p w14:paraId="552D2951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96F5BF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Il sottoscritto _______________________________nato a __________________il _____________</w:t>
      </w:r>
    </w:p>
    <w:p w14:paraId="7A5E7ABF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La sottoscritta ______________________________ nata a __________________il_____________</w:t>
      </w:r>
    </w:p>
    <w:p w14:paraId="1597F3D7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genitori/tutori/affidatari dell’alunno/a ____________________________________ nato/a __________________________________________ il ___________________ iscritto/a per l’anno scolastico _______/______ alla classe ___ sez. ___ della scuola</w:t>
      </w:r>
    </w:p>
    <w:p w14:paraId="01723BBA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 </w:t>
      </w:r>
    </w:p>
    <w:p w14:paraId="166A0007" w14:textId="57B354B1" w:rsidR="00D9094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ndara" w:eastAsia="Candara" w:hAnsi="Candara" w:cs="Candara"/>
          <w:color w:val="000000"/>
        </w:rPr>
      </w:pPr>
      <w:proofErr w:type="gramStart"/>
      <w:r>
        <w:rPr>
          <w:rFonts w:ascii="Candara" w:eastAsia="Candara" w:hAnsi="Candara" w:cs="Candara"/>
          <w:color w:val="000000"/>
        </w:rPr>
        <w:t xml:space="preserve">Primaria:   </w:t>
      </w:r>
      <w:proofErr w:type="gramEnd"/>
      <w:r>
        <w:rPr>
          <w:rFonts w:ascii="Candara" w:eastAsia="Candara" w:hAnsi="Candara" w:cs="Candara"/>
          <w:color w:val="000000"/>
        </w:rPr>
        <w:t xml:space="preserve">     </w:t>
      </w:r>
      <w:r>
        <w:rPr>
          <w:rFonts w:ascii="Calibri" w:eastAsia="Calibri" w:hAnsi="Calibri" w:cs="Calibri"/>
          <w:color w:val="000000"/>
        </w:rPr>
        <w:t>□</w:t>
      </w:r>
      <w:r>
        <w:rPr>
          <w:rFonts w:ascii="Candara" w:eastAsia="Candara" w:hAnsi="Candara" w:cs="Candara"/>
          <w:color w:val="000000"/>
        </w:rPr>
        <w:t xml:space="preserve">  Cattaneo  </w:t>
      </w:r>
      <w:r>
        <w:rPr>
          <w:rFonts w:ascii="Calibri" w:eastAsia="Calibri" w:hAnsi="Calibri" w:cs="Calibri"/>
          <w:color w:val="000000"/>
        </w:rPr>
        <w:t>□</w:t>
      </w:r>
      <w:r>
        <w:rPr>
          <w:rFonts w:ascii="Candara" w:eastAsia="Candara" w:hAnsi="Candara" w:cs="Candara"/>
          <w:color w:val="000000"/>
        </w:rPr>
        <w:t xml:space="preserve">  Lambruschini   </w:t>
      </w:r>
      <w:r>
        <w:rPr>
          <w:rFonts w:ascii="Calibri" w:eastAsia="Calibri" w:hAnsi="Calibri" w:cs="Calibri"/>
          <w:color w:val="000000"/>
        </w:rPr>
        <w:t>□</w:t>
      </w:r>
      <w:r>
        <w:rPr>
          <w:rFonts w:ascii="Candara" w:eastAsia="Candara" w:hAnsi="Candara" w:cs="Candara"/>
          <w:color w:val="000000"/>
        </w:rPr>
        <w:t xml:space="preserve">  Villa </w:t>
      </w:r>
      <w:proofErr w:type="spellStart"/>
      <w:r>
        <w:rPr>
          <w:rFonts w:ascii="Candara" w:eastAsia="Candara" w:hAnsi="Candara" w:cs="Candara"/>
          <w:color w:val="000000"/>
        </w:rPr>
        <w:t>Corridi</w:t>
      </w:r>
      <w:proofErr w:type="spellEnd"/>
      <w:r>
        <w:rPr>
          <w:rFonts w:ascii="Candara" w:eastAsia="Candara" w:hAnsi="Candara" w:cs="Candara"/>
          <w:color w:val="000000"/>
        </w:rPr>
        <w:t xml:space="preserve"> </w:t>
      </w:r>
    </w:p>
    <w:p w14:paraId="7B8FBB85" w14:textId="15C4FED1" w:rsidR="00D9094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Secondaria di I grado: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libri" w:eastAsia="Calibri" w:hAnsi="Calibri" w:cs="Calibri"/>
          <w:color w:val="000000"/>
        </w:rPr>
        <w:t>□</w:t>
      </w:r>
      <w:r>
        <w:rPr>
          <w:rFonts w:ascii="Candara" w:eastAsia="Candara" w:hAnsi="Candara" w:cs="Candara"/>
          <w:color w:val="000000"/>
        </w:rPr>
        <w:t xml:space="preserve"> Via Michel 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Calibri" w:eastAsia="Calibri" w:hAnsi="Calibri" w:cs="Calibri"/>
          <w:color w:val="000000"/>
        </w:rPr>
        <w:t xml:space="preserve">□ Villa </w:t>
      </w:r>
      <w:proofErr w:type="spellStart"/>
      <w:r>
        <w:rPr>
          <w:rFonts w:ascii="Calibri" w:eastAsia="Calibri" w:hAnsi="Calibri" w:cs="Calibri"/>
          <w:color w:val="000000"/>
        </w:rPr>
        <w:t>Corridi</w:t>
      </w:r>
      <w:proofErr w:type="spellEnd"/>
    </w:p>
    <w:p w14:paraId="5419E4C0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C H I E D E</w:t>
      </w:r>
    </w:p>
    <w:p w14:paraId="00696C8D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alla S.V. il rilascio del Nulla-Osta del/</w:t>
      </w:r>
      <w:proofErr w:type="gramStart"/>
      <w:r>
        <w:rPr>
          <w:rFonts w:ascii="Candara" w:eastAsia="Candara" w:hAnsi="Candara" w:cs="Candara"/>
          <w:color w:val="000000"/>
        </w:rPr>
        <w:t>la  proprio</w:t>
      </w:r>
      <w:proofErr w:type="gramEnd"/>
      <w:r>
        <w:rPr>
          <w:rFonts w:ascii="Candara" w:eastAsia="Candara" w:hAnsi="Candara" w:cs="Candara"/>
          <w:color w:val="000000"/>
        </w:rPr>
        <w:t>/a figlio/a per la seguente motivazione (</w:t>
      </w:r>
      <w:r>
        <w:rPr>
          <w:rFonts w:ascii="Candara" w:eastAsia="Candara" w:hAnsi="Candara" w:cs="Candara"/>
          <w:i/>
          <w:color w:val="000000"/>
        </w:rPr>
        <w:t>Legge 241 art.3 del 1990 )</w:t>
      </w:r>
    </w:p>
    <w:p w14:paraId="677605AF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i/>
          <w:color w:val="000000"/>
        </w:rPr>
        <w:t>___________________________________________________________________________________</w:t>
      </w:r>
    </w:p>
    <w:p w14:paraId="35C4E7B6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</w:rPr>
      </w:pPr>
    </w:p>
    <w:p w14:paraId="5DFA10E0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i/>
          <w:color w:val="000000"/>
        </w:rPr>
        <w:t>___________________________________________________________________________________</w:t>
      </w:r>
    </w:p>
    <w:p w14:paraId="5D664075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</w:rPr>
      </w:pPr>
    </w:p>
    <w:p w14:paraId="36C3B59A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i/>
          <w:color w:val="000000"/>
          <w:sz w:val="20"/>
          <w:szCs w:val="20"/>
        </w:rPr>
      </w:pPr>
      <w:r>
        <w:rPr>
          <w:rFonts w:ascii="Candara" w:eastAsia="Candara" w:hAnsi="Candara" w:cs="Candara"/>
          <w:i/>
          <w:color w:val="000000"/>
          <w:sz w:val="20"/>
          <w:szCs w:val="20"/>
        </w:rPr>
        <w:t>___________________________________________________________________________________</w:t>
      </w:r>
    </w:p>
    <w:p w14:paraId="0D1A9A68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>(</w:t>
      </w:r>
      <w:r>
        <w:rPr>
          <w:rFonts w:ascii="Candara" w:eastAsia="Candara" w:hAnsi="Candara" w:cs="Candara"/>
          <w:i/>
          <w:color w:val="000000"/>
          <w:sz w:val="20"/>
          <w:szCs w:val="20"/>
        </w:rPr>
        <w:t>specificare in modo chiaro e sintetico senza l’uso di espressioni generiche es. motivi familiari/personali)</w:t>
      </w:r>
    </w:p>
    <w:p w14:paraId="50A249DE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color w:val="000000"/>
        </w:rPr>
      </w:pPr>
    </w:p>
    <w:p w14:paraId="7CF8AB6D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per l’iscrizione presso la scuola:</w:t>
      </w:r>
    </w:p>
    <w:p w14:paraId="6AD5765F" w14:textId="77777777" w:rsidR="00D909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 xml:space="preserve">Primaria di </w:t>
      </w:r>
      <w:r>
        <w:rPr>
          <w:rFonts w:ascii="Candara" w:eastAsia="Candara" w:hAnsi="Candara" w:cs="Candara"/>
          <w:color w:val="000000"/>
        </w:rPr>
        <w:t>__________________________________________________________ dipendente dall’I. C. di __________________________________________________</w:t>
      </w:r>
    </w:p>
    <w:p w14:paraId="1A2B0B6E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ndara" w:eastAsia="Candara" w:hAnsi="Candara" w:cs="Candara"/>
        </w:rPr>
      </w:pPr>
    </w:p>
    <w:p w14:paraId="00624A9D" w14:textId="77777777" w:rsidR="00D909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Secondaria di primo grado di</w:t>
      </w:r>
      <w:r>
        <w:rPr>
          <w:rFonts w:ascii="Candara" w:eastAsia="Candara" w:hAnsi="Candara" w:cs="Candara"/>
          <w:color w:val="000000"/>
        </w:rPr>
        <w:t>__________________________________________________</w:t>
      </w:r>
    </w:p>
    <w:p w14:paraId="55D51FBB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dipendente dall’I. C. di __________________________________________________</w:t>
      </w:r>
    </w:p>
    <w:p w14:paraId="6C2F39B3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D5156"/>
          <w:sz w:val="20"/>
          <w:szCs w:val="20"/>
          <w:highlight w:val="white"/>
        </w:rPr>
      </w:pPr>
    </w:p>
    <w:p w14:paraId="6AC57E69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  <w:highlight w:val="white"/>
        </w:rPr>
        <w:t>Si allega copia dei documenti di riconoscimento in corso di validità.</w:t>
      </w:r>
    </w:p>
    <w:p w14:paraId="358F820C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</w:rPr>
      </w:pPr>
    </w:p>
    <w:p w14:paraId="5D7CE298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Livorno, _________________     </w:t>
      </w:r>
    </w:p>
    <w:p w14:paraId="1B0DD210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</w:rPr>
      </w:pPr>
    </w:p>
    <w:p w14:paraId="7C40786A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            </w:t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Firma PADRE/TUTORE/AFFIDATARIO ______________________________</w:t>
      </w:r>
    </w:p>
    <w:p w14:paraId="50587B16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</w:p>
    <w:p w14:paraId="6D76C924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Firma MADRE/TUTORE/AFFIDATARIA _____________________________</w:t>
      </w:r>
    </w:p>
    <w:p w14:paraId="010F553B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</w:p>
    <w:p w14:paraId="44456252" w14:textId="77777777" w:rsidR="00D9094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ind w:right="19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In caso di firma di un solo genitore: “Il sottoscritto, consapevole delle conseguenze amministrative e penali per chi </w:t>
      </w:r>
    </w:p>
    <w:p w14:paraId="34D9ABDF" w14:textId="77777777" w:rsidR="00D9094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ind w:right="191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genitori”.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 </w:t>
      </w:r>
    </w:p>
    <w:p w14:paraId="1DA36547" w14:textId="77777777" w:rsidR="00D90944" w:rsidRDefault="00D9094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ind w:right="191"/>
        <w:jc w:val="both"/>
        <w:rPr>
          <w:rFonts w:ascii="Calibri" w:eastAsia="Calibri" w:hAnsi="Calibri" w:cs="Calibri"/>
          <w:sz w:val="20"/>
          <w:szCs w:val="20"/>
        </w:rPr>
      </w:pPr>
    </w:p>
    <w:p w14:paraId="2071116A" w14:textId="77777777" w:rsidR="00D9094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ind w:right="1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Data ______________                                                         Firma _______________________________</w:t>
      </w:r>
    </w:p>
    <w:p w14:paraId="2CB5C0F6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3B872B6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 xml:space="preserve">VISTO:   </w:t>
      </w:r>
      <w:proofErr w:type="gramEnd"/>
      <w:r>
        <w:rPr>
          <w:rFonts w:ascii="Calibri" w:eastAsia="Calibri" w:hAnsi="Calibri" w:cs="Calibri"/>
          <w:color w:val="000000"/>
        </w:rPr>
        <w:t xml:space="preserve"> LA DIRIGENTE SCOLASTICA</w:t>
      </w:r>
    </w:p>
    <w:p w14:paraId="661585AF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Maria S. Oriti</w:t>
      </w:r>
    </w:p>
    <w:p w14:paraId="62B6750C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i/>
          <w:color w:val="000000"/>
          <w:sz w:val="16"/>
          <w:szCs w:val="16"/>
        </w:rPr>
        <w:lastRenderedPageBreak/>
        <w:t xml:space="preserve">                           Il documento è firmato digitalmente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B5DB328" wp14:editId="24AEC85F">
            <wp:simplePos x="0" y="0"/>
            <wp:positionH relativeFrom="column">
              <wp:posOffset>4991100</wp:posOffset>
            </wp:positionH>
            <wp:positionV relativeFrom="paragraph">
              <wp:posOffset>8394700</wp:posOffset>
            </wp:positionV>
            <wp:extent cx="1781175" cy="657225"/>
            <wp:effectExtent l="0" t="0" r="0" b="0"/>
            <wp:wrapNone/>
            <wp:docPr id="12890783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04998E3" wp14:editId="027B1509">
            <wp:simplePos x="0" y="0"/>
            <wp:positionH relativeFrom="column">
              <wp:posOffset>4991100</wp:posOffset>
            </wp:positionH>
            <wp:positionV relativeFrom="paragraph">
              <wp:posOffset>8394700</wp:posOffset>
            </wp:positionV>
            <wp:extent cx="1781175" cy="657225"/>
            <wp:effectExtent l="0" t="0" r="0" b="0"/>
            <wp:wrapNone/>
            <wp:docPr id="12890783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B52B79" w14:textId="77777777" w:rsidR="00D90944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i/>
          <w:color w:val="000000"/>
          <w:sz w:val="16"/>
          <w:szCs w:val="16"/>
        </w:rPr>
        <w:t xml:space="preserve">                             ai sensi del CAD e norme connesse</w:t>
      </w:r>
    </w:p>
    <w:p w14:paraId="1D5179D4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16"/>
          <w:szCs w:val="16"/>
        </w:rPr>
      </w:pPr>
    </w:p>
    <w:p w14:paraId="59BB8EAF" w14:textId="77777777" w:rsidR="00D90944" w:rsidRDefault="00D909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ndara" w:eastAsia="Candara" w:hAnsi="Candara" w:cs="Candara"/>
          <w:color w:val="000000"/>
        </w:rPr>
      </w:pPr>
    </w:p>
    <w:sectPr w:rsidR="00D90944">
      <w:headerReference w:type="default" r:id="rId10"/>
      <w:pgSz w:w="11910" w:h="16840"/>
      <w:pgMar w:top="708" w:right="1137" w:bottom="851" w:left="993" w:header="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F9F215" w14:textId="77777777" w:rsidR="00EE22BE" w:rsidRDefault="00EE22BE">
      <w:r>
        <w:separator/>
      </w:r>
    </w:p>
  </w:endnote>
  <w:endnote w:type="continuationSeparator" w:id="0">
    <w:p w14:paraId="4504777F" w14:textId="77777777" w:rsidR="00EE22BE" w:rsidRDefault="00EE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9FFE9EE-F818-43FE-B7EA-2445EC7E34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FAE5720-2BEA-429F-BA29-2EFCF93C2E40}"/>
    <w:embedItalic r:id="rId3" w:fontKey="{1850BE18-2824-42EA-949B-4B421960DF98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817ACC0-9BBE-4326-8A66-49C7F4405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022E7C-B163-431D-9D6A-F2F4F7BBCEE8}"/>
    <w:embedItalic r:id="rId6" w:fontKey="{FE23C821-F04D-48AE-9DAC-15888108A627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522046FA-11EA-4297-8535-1F26FA842801}"/>
    <w:embedBold r:id="rId8" w:fontKey="{4B05672B-ABEE-4BA0-982A-D78BF03200D6}"/>
    <w:embedItalic r:id="rId9" w:fontKey="{BCD071D9-A041-4E89-9AA9-4E8A4144A6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04D3838-C27B-48BB-80A4-3686725A08D5}"/>
    <w:embedBold r:id="rId11" w:fontKey="{5094DCF3-E17D-4B25-B511-D37EBE6EF507}"/>
    <w:embedBoldItalic r:id="rId12" w:fontKey="{BF1F9DA8-06DF-4F27-BB3B-D6E3A2AA83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D41B4" w14:textId="77777777" w:rsidR="00EE22BE" w:rsidRDefault="00EE22BE">
      <w:r>
        <w:separator/>
      </w:r>
    </w:p>
  </w:footnote>
  <w:footnote w:type="continuationSeparator" w:id="0">
    <w:p w14:paraId="7AF7CA4F" w14:textId="77777777" w:rsidR="00EE22BE" w:rsidRDefault="00EE2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0E890" w14:textId="77777777" w:rsidR="00D90944" w:rsidRDefault="00000000">
    <w:pPr>
      <w:rPr>
        <w:rFonts w:ascii="Arial" w:eastAsia="Arial" w:hAnsi="Arial" w:cs="Arial"/>
        <w:i/>
        <w:color w:val="000000"/>
        <w:sz w:val="20"/>
        <w:szCs w:val="20"/>
        <w:u w:val="single"/>
      </w:rPr>
    </w:pPr>
    <w:r>
      <w:rPr>
        <w:rFonts w:ascii="Arial" w:eastAsia="Arial" w:hAnsi="Arial" w:cs="Arial"/>
        <w:i/>
        <w:noProof/>
        <w:color w:val="000000"/>
        <w:sz w:val="20"/>
        <w:szCs w:val="20"/>
        <w:u w:val="single"/>
      </w:rPr>
      <w:drawing>
        <wp:inline distT="0" distB="0" distL="0" distR="0" wp14:anchorId="225F121C" wp14:editId="34467C9C">
          <wp:extent cx="821854" cy="657483"/>
          <wp:effectExtent l="0" t="0" r="0" b="0"/>
          <wp:docPr id="1289078345" name="image3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1854" cy="6574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7B7C62"/>
    <w:multiLevelType w:val="multilevel"/>
    <w:tmpl w:val="323A522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F001EE0"/>
    <w:multiLevelType w:val="multilevel"/>
    <w:tmpl w:val="3BFA466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5113969">
    <w:abstractNumId w:val="1"/>
  </w:num>
  <w:num w:numId="2" w16cid:durableId="1573805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944"/>
    <w:rsid w:val="004B6DAA"/>
    <w:rsid w:val="00AA1D39"/>
    <w:rsid w:val="00C607A7"/>
    <w:rsid w:val="00D90944"/>
    <w:rsid w:val="00EE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F534B"/>
  <w15:docId w15:val="{13C23AA5-9D7F-441D-91C0-2777B186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4366"/>
  </w:style>
  <w:style w:type="paragraph" w:styleId="Titolo1">
    <w:name w:val="heading 1"/>
    <w:basedOn w:val="Normale1"/>
    <w:next w:val="Normale1"/>
    <w:uiPriority w:val="9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DD3A5B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174366"/>
  </w:style>
  <w:style w:type="table" w:customStyle="1" w:styleId="TableNormal0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DD3A5B"/>
  </w:style>
  <w:style w:type="table" w:customStyle="1" w:styleId="TableNormal4">
    <w:name w:val="Table Normal"/>
    <w:rsid w:val="00DD3A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A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A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/>
    <w:rsid w:val="00A7684C"/>
  </w:style>
  <w:style w:type="table" w:customStyle="1" w:styleId="a1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E052E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052E"/>
    <w:rPr>
      <w:rFonts w:ascii="Cambria" w:eastAsia="Cambria" w:hAnsi="Cambria" w:cs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5E052E"/>
    <w:pPr>
      <w:widowControl w:val="0"/>
      <w:autoSpaceDE w:val="0"/>
      <w:autoSpaceDN w:val="0"/>
      <w:ind w:left="492" w:hanging="361"/>
    </w:pPr>
    <w:rPr>
      <w:rFonts w:ascii="Cambria" w:eastAsia="Cambria" w:hAnsi="Cambria" w:cs="Cambria"/>
      <w:sz w:val="22"/>
      <w:szCs w:val="22"/>
      <w:lang w:eastAsia="en-US"/>
    </w:rPr>
  </w:style>
  <w:style w:type="table" w:customStyle="1" w:styleId="a5">
    <w:basedOn w:val="TableNormal1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Sv0T2BHfagLVu9c1wBgAMOtY0A==">CgMxLjA4AHIhMUhHb3BSNWtYdFNEa242Vy1JRUFHaV9sWWVGc1dEeWpG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366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ic bartolena livorno</cp:lastModifiedBy>
  <cp:revision>2</cp:revision>
  <dcterms:created xsi:type="dcterms:W3CDTF">2024-09-05T14:40:00Z</dcterms:created>
  <dcterms:modified xsi:type="dcterms:W3CDTF">2024-09-05T14:40:00Z</dcterms:modified>
</cp:coreProperties>
</file>